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32EA" w14:textId="77777777" w:rsidR="00990D08" w:rsidRPr="00C6036C" w:rsidRDefault="007F770A">
      <w:pPr>
        <w:rPr>
          <w:rFonts w:ascii="Twinkl Cursive Unlooped" w:hAnsi="Twinkl Cursive Unlooped"/>
          <w:b/>
          <w:sz w:val="36"/>
          <w:szCs w:val="36"/>
        </w:rPr>
      </w:pPr>
      <w:r w:rsidRPr="00C6036C">
        <w:rPr>
          <w:rFonts w:ascii="Twinkl Cursive Unlooped" w:hAnsi="Twinkl Cursive Unlooped"/>
          <w:b/>
          <w:sz w:val="36"/>
          <w:szCs w:val="36"/>
        </w:rPr>
        <w:t>Art Knowledge Organiser: Cityscapes and Landscapes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237"/>
      </w:tblGrid>
      <w:tr w:rsidR="007F770A" w14:paraId="36072AD8" w14:textId="77777777" w:rsidTr="00C40000">
        <w:trPr>
          <w:trHeight w:val="645"/>
        </w:trPr>
        <w:tc>
          <w:tcPr>
            <w:tcW w:w="4957" w:type="dxa"/>
            <w:shd w:val="clear" w:color="auto" w:fill="FFFF99"/>
          </w:tcPr>
          <w:p w14:paraId="3903F0CF" w14:textId="77777777" w:rsidR="007F770A" w:rsidRPr="00C6036C" w:rsidRDefault="007F770A" w:rsidP="007F770A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b/>
                <w:sz w:val="32"/>
                <w:szCs w:val="32"/>
              </w:rPr>
              <w:t>Artists</w:t>
            </w:r>
          </w:p>
        </w:tc>
        <w:tc>
          <w:tcPr>
            <w:tcW w:w="5237" w:type="dxa"/>
            <w:shd w:val="clear" w:color="auto" w:fill="FFFF99"/>
          </w:tcPr>
          <w:p w14:paraId="6739F8B5" w14:textId="77777777" w:rsidR="007F770A" w:rsidRPr="00C6036C" w:rsidRDefault="00C6036C" w:rsidP="007F770A">
            <w:pPr>
              <w:rPr>
                <w:rFonts w:ascii="Twinkl Cursive Unlooped" w:hAnsi="Twinkl Cursive Unlooped"/>
                <w:b/>
                <w:sz w:val="32"/>
                <w:szCs w:val="32"/>
              </w:rPr>
            </w:pPr>
            <w:r>
              <w:rPr>
                <w:rFonts w:ascii="Twinkl Cursive Unlooped" w:hAnsi="Twinkl Cursive Unlooped"/>
                <w:b/>
                <w:sz w:val="32"/>
                <w:szCs w:val="32"/>
              </w:rPr>
              <w:t>What I am learning to do…</w:t>
            </w:r>
          </w:p>
        </w:tc>
      </w:tr>
      <w:tr w:rsidR="007F770A" w14:paraId="06DAE3B8" w14:textId="77777777" w:rsidTr="00C40000">
        <w:trPr>
          <w:trHeight w:val="3535"/>
        </w:trPr>
        <w:tc>
          <w:tcPr>
            <w:tcW w:w="4957" w:type="dxa"/>
            <w:tcBorders>
              <w:bottom w:val="single" w:sz="4" w:space="0" w:color="auto"/>
            </w:tcBorders>
          </w:tcPr>
          <w:p w14:paraId="4C037A4F" w14:textId="77777777" w:rsidR="00C40000" w:rsidRDefault="00C40000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59DB846A" wp14:editId="5573B12C">
                  <wp:simplePos x="0" y="0"/>
                  <wp:positionH relativeFrom="column">
                    <wp:posOffset>1924</wp:posOffset>
                  </wp:positionH>
                  <wp:positionV relativeFrom="paragraph">
                    <wp:posOffset>351155</wp:posOffset>
                  </wp:positionV>
                  <wp:extent cx="1722755" cy="96837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258" y="21246"/>
                      <wp:lineTo x="21258" y="0"/>
                      <wp:lineTo x="0" y="0"/>
                    </wp:wrapPolygon>
                  </wp:wrapTight>
                  <wp:docPr id="21506" name="Picture 4" descr="https://farm4.staticflickr.com/3052/3059078913_ea32ae81b1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4" descr="https://farm4.staticflickr.com/3052/3059078913_ea32ae81b1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sz w:val="32"/>
                <w:szCs w:val="32"/>
              </w:rPr>
              <w:t>Monet</w:t>
            </w:r>
          </w:p>
          <w:p w14:paraId="3C77FA5F" w14:textId="77777777" w:rsidR="00C6036C" w:rsidRPr="00C6036C" w:rsidRDefault="00C40000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260B695" wp14:editId="6349448C">
                  <wp:simplePos x="0" y="0"/>
                  <wp:positionH relativeFrom="column">
                    <wp:posOffset>1858077</wp:posOffset>
                  </wp:positionH>
                  <wp:positionV relativeFrom="paragraph">
                    <wp:posOffset>59055</wp:posOffset>
                  </wp:positionV>
                  <wp:extent cx="1091565" cy="1022985"/>
                  <wp:effectExtent l="0" t="0" r="0" b="5715"/>
                  <wp:wrapTight wrapText="bothSides">
                    <wp:wrapPolygon edited="0">
                      <wp:start x="0" y="0"/>
                      <wp:lineTo x="0" y="21318"/>
                      <wp:lineTo x="21110" y="21318"/>
                      <wp:lineTo x="21110" y="0"/>
                      <wp:lineTo x="0" y="0"/>
                    </wp:wrapPolygon>
                  </wp:wrapTight>
                  <wp:docPr id="38916" name="Content Placeholder 5" descr="File:Le Parlement de Londres Mone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6" name="Content Placeholder 5" descr="File:Le Parlement de Londres Monet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CE7E6" w14:textId="77777777" w:rsidR="007F770A" w:rsidRPr="00C6036C" w:rsidRDefault="007F770A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sz w:val="32"/>
                <w:szCs w:val="32"/>
              </w:rPr>
              <w:t>Van Gogh</w:t>
            </w:r>
          </w:p>
          <w:p w14:paraId="0CE95726" w14:textId="77777777" w:rsidR="007F770A" w:rsidRPr="00C6036C" w:rsidRDefault="007F770A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0CD7A793" wp14:editId="4844576B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34850</wp:posOffset>
                  </wp:positionV>
                  <wp:extent cx="1364615" cy="1077595"/>
                  <wp:effectExtent l="0" t="0" r="6985" b="8255"/>
                  <wp:wrapTight wrapText="bothSides">
                    <wp:wrapPolygon edited="0">
                      <wp:start x="0" y="0"/>
                      <wp:lineTo x="0" y="21384"/>
                      <wp:lineTo x="21409" y="21384"/>
                      <wp:lineTo x="21409" y="0"/>
                      <wp:lineTo x="0" y="0"/>
                    </wp:wrapPolygon>
                  </wp:wrapTight>
                  <wp:docPr id="32775" name="Picture 11" descr="https://farm4.staticflickr.com/3481/3956763480_f8a8cf5d1c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5" name="Picture 11" descr="https://farm4.staticflickr.com/3481/3956763480_f8a8cf5d1c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8" t="2777" r="2498" b="3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C0F231" w14:textId="77777777" w:rsidR="007F770A" w:rsidRPr="00C6036C" w:rsidRDefault="007F770A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7B183423" w14:textId="77777777" w:rsidR="007F770A" w:rsidRPr="00C6036C" w:rsidRDefault="007F770A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6A952A1C" w14:textId="77777777" w:rsidR="007F770A" w:rsidRPr="00C6036C" w:rsidRDefault="007F770A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777D56B3" w14:textId="77777777" w:rsidR="00C6036C" w:rsidRPr="00C6036C" w:rsidRDefault="00C6036C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1E740BC3" w14:textId="77777777" w:rsidR="007F770A" w:rsidRPr="00C6036C" w:rsidRDefault="007F770A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  <w:proofErr w:type="spellStart"/>
            <w:r w:rsidRPr="00C6036C">
              <w:rPr>
                <w:rFonts w:ascii="Twinkl Cursive Unlooped" w:hAnsi="Twinkl Cursive Unlooped"/>
                <w:sz w:val="32"/>
                <w:szCs w:val="32"/>
              </w:rPr>
              <w:t>Metzinger</w:t>
            </w:r>
            <w:proofErr w:type="spellEnd"/>
          </w:p>
          <w:p w14:paraId="64F3FFB2" w14:textId="77777777" w:rsidR="00C6036C" w:rsidRPr="00C6036C" w:rsidRDefault="00C40000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00DA7360" wp14:editId="5788D2A3">
                  <wp:simplePos x="0" y="0"/>
                  <wp:positionH relativeFrom="column">
                    <wp:posOffset>992960</wp:posOffset>
                  </wp:positionH>
                  <wp:positionV relativeFrom="paragraph">
                    <wp:posOffset>49151</wp:posOffset>
                  </wp:positionV>
                  <wp:extent cx="1460310" cy="1064201"/>
                  <wp:effectExtent l="0" t="0" r="6985" b="3175"/>
                  <wp:wrapTight wrapText="bothSides">
                    <wp:wrapPolygon edited="0">
                      <wp:start x="0" y="0"/>
                      <wp:lineTo x="0" y="21278"/>
                      <wp:lineTo x="21421" y="21278"/>
                      <wp:lineTo x="21421" y="0"/>
                      <wp:lineTo x="0" y="0"/>
                    </wp:wrapPolygon>
                  </wp:wrapTight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10" cy="106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A530EB" w14:textId="77777777" w:rsidR="007F770A" w:rsidRPr="00C6036C" w:rsidRDefault="007F770A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7F529EBA" w14:textId="77777777" w:rsidR="007F770A" w:rsidRDefault="007F770A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1FA05369" w14:textId="77777777" w:rsidR="00C40000" w:rsidRDefault="00C40000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  <w:p w14:paraId="64ACB723" w14:textId="77777777" w:rsidR="00C40000" w:rsidRPr="00C6036C" w:rsidRDefault="00C40000" w:rsidP="007F770A">
            <w:pPr>
              <w:rPr>
                <w:rFonts w:ascii="Twinkl Cursive Unlooped" w:hAnsi="Twinkl Cursive Unlooped"/>
                <w:sz w:val="32"/>
                <w:szCs w:val="32"/>
              </w:rPr>
            </w:pP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50FAAB4E" w14:textId="77777777" w:rsidR="00C40000" w:rsidRDefault="00C40000" w:rsidP="00C40000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40000">
              <w:rPr>
                <w:rFonts w:ascii="Twinkl Cursive Unlooped" w:hAnsi="Twinkl Cursive Unlooped"/>
                <w:sz w:val="32"/>
                <w:szCs w:val="32"/>
              </w:rPr>
              <w:t>I can use bright colours to paint a garden.</w:t>
            </w:r>
          </w:p>
          <w:p w14:paraId="3B8AB743" w14:textId="77777777" w:rsidR="00C40000" w:rsidRPr="00C40000" w:rsidRDefault="00C40000" w:rsidP="00C40000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40000">
              <w:rPr>
                <w:rFonts w:ascii="Twinkl Cursive Unlooped" w:hAnsi="Twinkl Cursive Unlooped"/>
                <w:sz w:val="32"/>
                <w:szCs w:val="32"/>
              </w:rPr>
              <w:t>I can use pastels to create a colourful sky.</w:t>
            </w:r>
          </w:p>
          <w:p w14:paraId="53A55CB5" w14:textId="77777777" w:rsidR="00C40000" w:rsidRPr="00C40000" w:rsidRDefault="00C40000" w:rsidP="00C40000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40000">
              <w:rPr>
                <w:rFonts w:ascii="Twinkl Cursive Unlooped" w:hAnsi="Twinkl Cursive Unlooped"/>
                <w:sz w:val="32"/>
                <w:szCs w:val="32"/>
              </w:rPr>
              <w:t>I can explain that Monet painted the same scene lots of times.</w:t>
            </w:r>
          </w:p>
          <w:p w14:paraId="09E25DA7" w14:textId="77777777" w:rsidR="007F770A" w:rsidRDefault="00C40000" w:rsidP="00C40000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40000">
              <w:rPr>
                <w:rFonts w:ascii="Twinkl Cursive Unlooped" w:hAnsi="Twinkl Cursive Unlooped"/>
                <w:sz w:val="32"/>
                <w:szCs w:val="32"/>
              </w:rPr>
              <w:t>I can explain tha</w:t>
            </w:r>
            <w:r>
              <w:rPr>
                <w:rFonts w:ascii="Twinkl Cursive Unlooped" w:hAnsi="Twinkl Cursive Unlooped"/>
                <w:sz w:val="32"/>
                <w:szCs w:val="32"/>
              </w:rPr>
              <w:t xml:space="preserve">t Monet used colours to capture </w:t>
            </w:r>
            <w:r w:rsidRPr="00C40000">
              <w:rPr>
                <w:rFonts w:ascii="Twinkl Cursive Unlooped" w:hAnsi="Twinkl Cursive Unlooped"/>
                <w:sz w:val="32"/>
                <w:szCs w:val="32"/>
              </w:rPr>
              <w:t>changing light</w:t>
            </w:r>
            <w:r>
              <w:rPr>
                <w:rFonts w:ascii="Twinkl Cursive Unlooped" w:hAnsi="Twinkl Cursive Unlooped"/>
                <w:sz w:val="32"/>
                <w:szCs w:val="32"/>
              </w:rPr>
              <w:t>.</w:t>
            </w:r>
          </w:p>
          <w:p w14:paraId="4C2F9799" w14:textId="77777777" w:rsidR="00C40000" w:rsidRPr="00C40000" w:rsidRDefault="00C40000" w:rsidP="00C40000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40000">
              <w:rPr>
                <w:rFonts w:ascii="Twinkl Cursive Unlooped" w:hAnsi="Twinkl Cursive Unlooped"/>
                <w:sz w:val="32"/>
                <w:szCs w:val="32"/>
              </w:rPr>
              <w:t>I can use blue and yellow to paint the sky, the moon and stars.</w:t>
            </w:r>
          </w:p>
          <w:p w14:paraId="58D7B0CE" w14:textId="77777777" w:rsidR="00C40000" w:rsidRPr="00C40000" w:rsidRDefault="00C40000" w:rsidP="00C40000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40000">
              <w:rPr>
                <w:rFonts w:ascii="Twinkl Cursive Unlooped" w:hAnsi="Twinkl Cursive Unlooped"/>
                <w:sz w:val="32"/>
                <w:szCs w:val="32"/>
              </w:rPr>
              <w:t>I can explain that van Gogh painted pictures at different times of day.</w:t>
            </w:r>
          </w:p>
          <w:p w14:paraId="65A6C213" w14:textId="77777777" w:rsidR="00C40000" w:rsidRPr="00C40000" w:rsidRDefault="00C40000" w:rsidP="00C40000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40000">
              <w:rPr>
                <w:rFonts w:ascii="Twinkl Cursive Unlooped" w:hAnsi="Twinkl Cursive Unlooped"/>
                <w:sz w:val="32"/>
                <w:szCs w:val="32"/>
              </w:rPr>
              <w:t>I can colour squares in different colours to create features of a landscape.</w:t>
            </w:r>
          </w:p>
          <w:p w14:paraId="49703AAE" w14:textId="77777777" w:rsidR="00C40000" w:rsidRPr="00C40000" w:rsidRDefault="00C40000" w:rsidP="00C40000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40000">
              <w:rPr>
                <w:rFonts w:ascii="Twinkl Cursive Unlooped" w:hAnsi="Twinkl Cursive Unlooped"/>
                <w:sz w:val="32"/>
                <w:szCs w:val="32"/>
              </w:rPr>
              <w:t>I can make my landscape bright and colourful.</w:t>
            </w:r>
          </w:p>
          <w:p w14:paraId="7187EEA3" w14:textId="77777777" w:rsidR="00C40000" w:rsidRPr="00C6036C" w:rsidRDefault="00C40000" w:rsidP="00C40000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40000">
              <w:rPr>
                <w:rFonts w:ascii="Twinkl Cursive Unlooped" w:hAnsi="Twinkl Cursive Unlooped"/>
                <w:sz w:val="32"/>
                <w:szCs w:val="32"/>
              </w:rPr>
              <w:t xml:space="preserve">I </w:t>
            </w:r>
            <w:r>
              <w:rPr>
                <w:rFonts w:ascii="Twinkl Cursive Unlooped" w:hAnsi="Twinkl Cursive Unlooped"/>
                <w:sz w:val="32"/>
                <w:szCs w:val="32"/>
              </w:rPr>
              <w:t xml:space="preserve">can note one similarity and one </w:t>
            </w:r>
            <w:r w:rsidRPr="00C40000">
              <w:rPr>
                <w:rFonts w:ascii="Twinkl Cursive Unlooped" w:hAnsi="Twinkl Cursive Unlooped"/>
                <w:sz w:val="32"/>
                <w:szCs w:val="32"/>
              </w:rPr>
              <w:t xml:space="preserve">difference between a </w:t>
            </w:r>
            <w:proofErr w:type="spellStart"/>
            <w:r w:rsidRPr="00C40000">
              <w:rPr>
                <w:rFonts w:ascii="Twinkl Cursive Unlooped" w:hAnsi="Twinkl Cursive Unlooped"/>
                <w:sz w:val="32"/>
                <w:szCs w:val="32"/>
              </w:rPr>
              <w:t>Metzinger</w:t>
            </w:r>
            <w:proofErr w:type="spellEnd"/>
            <w:r w:rsidRPr="00C40000">
              <w:rPr>
                <w:rFonts w:ascii="Twinkl Cursive Unlooped" w:hAnsi="Twinkl Cursive Unlooped"/>
                <w:sz w:val="32"/>
                <w:szCs w:val="32"/>
              </w:rPr>
              <w:t xml:space="preserve"> p</w:t>
            </w:r>
            <w:r>
              <w:rPr>
                <w:rFonts w:ascii="Twinkl Cursive Unlooped" w:hAnsi="Twinkl Cursive Unlooped"/>
                <w:sz w:val="32"/>
                <w:szCs w:val="32"/>
              </w:rPr>
              <w:t xml:space="preserve">ainting </w:t>
            </w:r>
            <w:r w:rsidRPr="00C40000">
              <w:rPr>
                <w:rFonts w:ascii="Twinkl Cursive Unlooped" w:hAnsi="Twinkl Cursive Unlooped"/>
                <w:sz w:val="32"/>
                <w:szCs w:val="32"/>
              </w:rPr>
              <w:t>and a Monet painting.</w:t>
            </w:r>
          </w:p>
        </w:tc>
      </w:tr>
      <w:tr w:rsidR="00C6036C" w14:paraId="6AC7EF64" w14:textId="77777777" w:rsidTr="00C40000">
        <w:trPr>
          <w:trHeight w:val="543"/>
        </w:trPr>
        <w:tc>
          <w:tcPr>
            <w:tcW w:w="4957" w:type="dxa"/>
            <w:shd w:val="clear" w:color="auto" w:fill="FFFF99"/>
          </w:tcPr>
          <w:p w14:paraId="165ED11A" w14:textId="77777777" w:rsidR="00C6036C" w:rsidRPr="00C40000" w:rsidRDefault="00C6036C" w:rsidP="00C6036C">
            <w:pPr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C40000">
              <w:rPr>
                <w:rFonts w:ascii="Twinkl Cursive Unlooped" w:hAnsi="Twinkl Cursive Unlooped"/>
                <w:b/>
                <w:sz w:val="28"/>
                <w:szCs w:val="28"/>
              </w:rPr>
              <w:t>Vocabulary</w:t>
            </w:r>
          </w:p>
        </w:tc>
        <w:tc>
          <w:tcPr>
            <w:tcW w:w="5237" w:type="dxa"/>
            <w:shd w:val="clear" w:color="auto" w:fill="FFFF99"/>
          </w:tcPr>
          <w:p w14:paraId="4E88A251" w14:textId="77777777" w:rsidR="00C6036C" w:rsidRPr="00C40000" w:rsidRDefault="00C40000">
            <w:pPr>
              <w:rPr>
                <w:rFonts w:ascii="Twinkl Cursive Unlooped" w:hAnsi="Twinkl Cursive Unlooped"/>
                <w:b/>
                <w:sz w:val="28"/>
                <w:szCs w:val="28"/>
              </w:rPr>
            </w:pPr>
            <w:r>
              <w:rPr>
                <w:rFonts w:ascii="Twinkl Cursive Unlooped" w:hAnsi="Twinkl Cursive Unlooped"/>
                <w:b/>
                <w:sz w:val="28"/>
                <w:szCs w:val="28"/>
              </w:rPr>
              <w:t>How have I done in this topic?</w:t>
            </w:r>
          </w:p>
        </w:tc>
      </w:tr>
      <w:tr w:rsidR="00C6036C" w14:paraId="6AE601F5" w14:textId="77777777" w:rsidTr="00C40000">
        <w:trPr>
          <w:trHeight w:val="1977"/>
        </w:trPr>
        <w:tc>
          <w:tcPr>
            <w:tcW w:w="4957" w:type="dxa"/>
          </w:tcPr>
          <w:p w14:paraId="1337B3BC" w14:textId="77777777" w:rsidR="00C6036C" w:rsidRPr="00C6036C" w:rsidRDefault="00C6036C" w:rsidP="00C6036C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sz w:val="32"/>
                <w:szCs w:val="32"/>
              </w:rPr>
              <w:t>landscape</w:t>
            </w:r>
          </w:p>
          <w:p w14:paraId="5AF6F60F" w14:textId="77777777" w:rsidR="00C6036C" w:rsidRPr="00C6036C" w:rsidRDefault="00C6036C" w:rsidP="00C6036C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sz w:val="32"/>
                <w:szCs w:val="32"/>
              </w:rPr>
              <w:t>cityscape</w:t>
            </w:r>
          </w:p>
          <w:p w14:paraId="4F4A7138" w14:textId="77777777" w:rsidR="00C6036C" w:rsidRPr="00C6036C" w:rsidRDefault="00C6036C" w:rsidP="00C6036C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sz w:val="32"/>
                <w:szCs w:val="32"/>
              </w:rPr>
              <w:t>scene</w:t>
            </w:r>
          </w:p>
          <w:p w14:paraId="75E64E07" w14:textId="77777777" w:rsidR="00C6036C" w:rsidRPr="00C6036C" w:rsidRDefault="00C6036C" w:rsidP="00C6036C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sz w:val="32"/>
                <w:szCs w:val="32"/>
              </w:rPr>
              <w:t>light</w:t>
            </w:r>
          </w:p>
          <w:p w14:paraId="1F4C56D6" w14:textId="77777777" w:rsidR="00C6036C" w:rsidRPr="00C6036C" w:rsidRDefault="00C6036C" w:rsidP="00C6036C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sz w:val="32"/>
                <w:szCs w:val="32"/>
              </w:rPr>
              <w:t xml:space="preserve">reflection, </w:t>
            </w:r>
          </w:p>
          <w:p w14:paraId="4EABFF9F" w14:textId="77777777" w:rsidR="00C6036C" w:rsidRPr="00C6036C" w:rsidRDefault="00C6036C" w:rsidP="00C6036C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sz w:val="32"/>
                <w:szCs w:val="32"/>
              </w:rPr>
              <w:t>smudge.</w:t>
            </w:r>
          </w:p>
          <w:p w14:paraId="377A5339" w14:textId="77777777" w:rsidR="00C6036C" w:rsidRPr="00C6036C" w:rsidRDefault="00C6036C" w:rsidP="00C6036C">
            <w:pPr>
              <w:rPr>
                <w:rFonts w:ascii="Twinkl Cursive Unlooped" w:hAnsi="Twinkl Cursive Unlooped"/>
                <w:sz w:val="32"/>
                <w:szCs w:val="32"/>
              </w:rPr>
            </w:pPr>
            <w:r w:rsidRPr="00C6036C">
              <w:rPr>
                <w:rFonts w:ascii="Twinkl Cursive Unlooped" w:hAnsi="Twinkl Cursive Unlooped"/>
                <w:sz w:val="32"/>
                <w:szCs w:val="32"/>
              </w:rPr>
              <w:t>mosaic</w:t>
            </w:r>
          </w:p>
        </w:tc>
        <w:tc>
          <w:tcPr>
            <w:tcW w:w="5237" w:type="dxa"/>
          </w:tcPr>
          <w:p w14:paraId="6AD79117" w14:textId="77777777" w:rsidR="00C6036C" w:rsidRDefault="00C40000" w:rsidP="00C40000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40000">
              <w:rPr>
                <w:rFonts w:ascii="Twinkl Cursive Unlooped" w:hAnsi="Twinkl Cursive Unlooped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70589DD" wp14:editId="6A86AFA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920115</wp:posOffset>
                      </wp:positionV>
                      <wp:extent cx="2723515" cy="490855"/>
                      <wp:effectExtent l="0" t="0" r="635" b="44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3515" cy="49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4FAE0" w14:textId="77777777" w:rsidR="00C40000" w:rsidRPr="00C40000" w:rsidRDefault="00C40000">
                                  <w:pPr>
                                    <w:rPr>
                                      <w:rFonts w:ascii="Twinkl Cursive Unlooped" w:hAnsi="Twinkl Cursive Unlooped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ascii="Twinkl Cursive Unlooped" w:hAnsi="Twinkl Cursive Unlooped"/>
                                      <w:sz w:val="40"/>
                                      <w:szCs w:val="40"/>
                                    </w:rPr>
                                    <w:t>√           √√        √√√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589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95pt;margin-top:72.45pt;width:214.45pt;height:3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ziIgIAAB0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" stroked="f">
                      <v:textbox>
                        <w:txbxContent>
                          <w:p w14:paraId="1454FAE0" w14:textId="77777777" w:rsidR="00C40000" w:rsidRPr="00C40000" w:rsidRDefault="00C40000">
                            <w:pPr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Twinkl Cursive Unlooped" w:hAnsi="Twinkl Cursive Unlooped"/>
                                <w:sz w:val="40"/>
                                <w:szCs w:val="40"/>
                              </w:rPr>
                              <w:t>√           √√        √√√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winkl Cursive Unlooped" w:hAnsi="Twinkl Cursive Unlooped"/>
                <w:b/>
                <w:sz w:val="40"/>
                <w:szCs w:val="40"/>
              </w:rPr>
              <w:t xml:space="preserve">      </w:t>
            </w:r>
            <w:r>
              <w:rPr>
                <w:rFonts w:ascii="Twinkl Cursive Unlooped" w:hAnsi="Twinkl Cursive Unlooped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C0CDD93" wp14:editId="249D36AE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100330</wp:posOffset>
                  </wp:positionV>
                  <wp:extent cx="731520" cy="694690"/>
                  <wp:effectExtent l="0" t="0" r="0" b="0"/>
                  <wp:wrapTight wrapText="bothSides">
                    <wp:wrapPolygon edited="0">
                      <wp:start x="5625" y="0"/>
                      <wp:lineTo x="0" y="4146"/>
                      <wp:lineTo x="0" y="15400"/>
                      <wp:lineTo x="2813" y="18954"/>
                      <wp:lineTo x="5625" y="20731"/>
                      <wp:lineTo x="15188" y="20731"/>
                      <wp:lineTo x="18000" y="18954"/>
                      <wp:lineTo x="20813" y="15400"/>
                      <wp:lineTo x="20813" y="4146"/>
                      <wp:lineTo x="15188" y="0"/>
                      <wp:lineTo x="562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E4788BA" wp14:editId="59552767">
                  <wp:simplePos x="0" y="0"/>
                  <wp:positionH relativeFrom="column">
                    <wp:posOffset>1116643</wp:posOffset>
                  </wp:positionH>
                  <wp:positionV relativeFrom="paragraph">
                    <wp:posOffset>101590</wp:posOffset>
                  </wp:positionV>
                  <wp:extent cx="731520" cy="694690"/>
                  <wp:effectExtent l="0" t="0" r="0" b="0"/>
                  <wp:wrapTight wrapText="bothSides">
                    <wp:wrapPolygon edited="0">
                      <wp:start x="5625" y="0"/>
                      <wp:lineTo x="0" y="4146"/>
                      <wp:lineTo x="0" y="15400"/>
                      <wp:lineTo x="2813" y="18954"/>
                      <wp:lineTo x="5625" y="20731"/>
                      <wp:lineTo x="15188" y="20731"/>
                      <wp:lineTo x="18000" y="18954"/>
                      <wp:lineTo x="20813" y="15400"/>
                      <wp:lineTo x="20813" y="4146"/>
                      <wp:lineTo x="15188" y="0"/>
                      <wp:lineTo x="5625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hAnsi="Twinkl Cursive Unlooped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2D58079" wp14:editId="43AE649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114632</wp:posOffset>
                      </wp:positionV>
                      <wp:extent cx="723332" cy="682388"/>
                      <wp:effectExtent l="0" t="0" r="19685" b="22860"/>
                      <wp:wrapTight wrapText="bothSides">
                        <wp:wrapPolygon edited="0">
                          <wp:start x="6827" y="0"/>
                          <wp:lineTo x="0" y="3620"/>
                          <wp:lineTo x="0" y="15687"/>
                          <wp:lineTo x="2276" y="19307"/>
                          <wp:lineTo x="5689" y="21721"/>
                          <wp:lineTo x="6258" y="21721"/>
                          <wp:lineTo x="15361" y="21721"/>
                          <wp:lineTo x="15930" y="21721"/>
                          <wp:lineTo x="19343" y="19307"/>
                          <wp:lineTo x="21619" y="15687"/>
                          <wp:lineTo x="21619" y="3620"/>
                          <wp:lineTo x="14792" y="0"/>
                          <wp:lineTo x="6827" y="0"/>
                        </wp:wrapPolygon>
                      </wp:wrapTight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332" cy="682388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7E48B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margin-left:7.35pt;margin-top:9.05pt;width:56.95pt;height:53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" filled="f" strokecolor="black [3213]" strokeweight="1pt"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ascii="Twinkl Cursive Unlooped" w:hAnsi="Twinkl Cursive Unlooped"/>
                <w:b/>
                <w:sz w:val="40"/>
                <w:szCs w:val="40"/>
              </w:rPr>
              <w:t xml:space="preserve">                </w:t>
            </w:r>
          </w:p>
        </w:tc>
      </w:tr>
    </w:tbl>
    <w:p w14:paraId="14E615B5" w14:textId="77777777" w:rsidR="007F770A" w:rsidRPr="007F770A" w:rsidRDefault="007F770A">
      <w:pPr>
        <w:rPr>
          <w:rFonts w:ascii="Twinkl Cursive Unlooped" w:hAnsi="Twinkl Cursive Unlooped"/>
          <w:b/>
          <w:sz w:val="40"/>
          <w:szCs w:val="40"/>
        </w:rPr>
      </w:pPr>
    </w:p>
    <w:sectPr w:rsidR="007F770A" w:rsidRPr="007F770A" w:rsidSect="00C400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0A"/>
    <w:rsid w:val="007F770A"/>
    <w:rsid w:val="00990D08"/>
    <w:rsid w:val="00C40000"/>
    <w:rsid w:val="00C6036C"/>
    <w:rsid w:val="00E4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5BDD"/>
  <w15:chartTrackingRefBased/>
  <w15:docId w15:val="{F5BEAEA7-AF8D-473E-B273-E8DD41BC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Mrs Russell</cp:lastModifiedBy>
  <cp:revision>2</cp:revision>
  <dcterms:created xsi:type="dcterms:W3CDTF">2020-10-08T09:02:00Z</dcterms:created>
  <dcterms:modified xsi:type="dcterms:W3CDTF">2020-10-08T09:02:00Z</dcterms:modified>
</cp:coreProperties>
</file>